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0B79" w14:textId="3DAA9CB9" w:rsidR="008B3B84" w:rsidRPr="008B3B84" w:rsidRDefault="00BE0D0C" w:rsidP="003773A3">
      <w:pPr>
        <w:pStyle w:val="Corpsdetexte"/>
        <w:jc w:val="center"/>
        <w:rPr>
          <w:b/>
          <w:i/>
          <w:sz w:val="60"/>
          <w:szCs w:val="60"/>
        </w:rPr>
      </w:pPr>
      <w:r>
        <w:rPr>
          <w:b/>
          <w:i/>
          <w:sz w:val="60"/>
          <w:szCs w:val="60"/>
        </w:rPr>
        <w:t>DATES D’INSCRIPTION</w:t>
      </w:r>
    </w:p>
    <w:p w14:paraId="55DE018A" w14:textId="434716A7" w:rsidR="007A51FD" w:rsidRPr="00BB24E3" w:rsidRDefault="008B3B84" w:rsidP="003773A3">
      <w:pPr>
        <w:pStyle w:val="Corpsdetexte"/>
        <w:jc w:val="center"/>
        <w:rPr>
          <w:b/>
          <w:i/>
          <w:color w:val="000000" w:themeColor="text1"/>
          <w:sz w:val="50"/>
          <w:szCs w:val="50"/>
        </w:rPr>
      </w:pPr>
      <w:r w:rsidRPr="00BB24E3">
        <w:rPr>
          <w:b/>
          <w:i/>
          <w:color w:val="000000" w:themeColor="text1"/>
          <w:sz w:val="50"/>
          <w:szCs w:val="50"/>
        </w:rPr>
        <w:t>Dispositif Animations</w:t>
      </w:r>
    </w:p>
    <w:p w14:paraId="40EDEA24" w14:textId="4CC74463" w:rsidR="00F01052" w:rsidRPr="00AE210B" w:rsidRDefault="00F01052" w:rsidP="00B57C19">
      <w:pPr>
        <w:pStyle w:val="Corpsdetexte"/>
        <w:ind w:right="-991"/>
        <w:jc w:val="center"/>
        <w:rPr>
          <w:b/>
          <w:color w:val="0070C0"/>
        </w:rPr>
      </w:pPr>
    </w:p>
    <w:p w14:paraId="023C4D36" w14:textId="38A49EA5" w:rsidR="008B3B84" w:rsidRPr="008951DB" w:rsidRDefault="00F47A90" w:rsidP="003773A3">
      <w:pPr>
        <w:pStyle w:val="Corpsdetexte"/>
        <w:jc w:val="center"/>
        <w:rPr>
          <w:b/>
          <w:color w:val="576D99"/>
          <w:sz w:val="50"/>
          <w:szCs w:val="50"/>
        </w:rPr>
      </w:pPr>
      <w:r w:rsidRPr="00F47A90">
        <w:rPr>
          <w:b/>
          <w:color w:val="ED7D31" w:themeColor="accent2"/>
          <w:sz w:val="50"/>
          <w:szCs w:val="50"/>
        </w:rPr>
        <w:t>JUILLET</w:t>
      </w:r>
      <w:r w:rsidR="008951DB" w:rsidRPr="00F47A90">
        <w:rPr>
          <w:b/>
          <w:color w:val="ED7D31" w:themeColor="accent2"/>
          <w:sz w:val="50"/>
          <w:szCs w:val="50"/>
        </w:rPr>
        <w:t xml:space="preserve"> – </w:t>
      </w:r>
      <w:r w:rsidRPr="00F47A90">
        <w:rPr>
          <w:b/>
          <w:color w:val="ED7D31" w:themeColor="accent2"/>
          <w:sz w:val="50"/>
          <w:szCs w:val="50"/>
        </w:rPr>
        <w:t>AOUT</w:t>
      </w:r>
      <w:r w:rsidR="008951DB" w:rsidRPr="00F47A90">
        <w:rPr>
          <w:b/>
          <w:color w:val="ED7D31" w:themeColor="accent2"/>
          <w:sz w:val="50"/>
          <w:szCs w:val="50"/>
        </w:rPr>
        <w:t xml:space="preserve"> 2023</w:t>
      </w:r>
    </w:p>
    <w:p w14:paraId="5E6AB3D5" w14:textId="285455E3" w:rsidR="00F01052" w:rsidRPr="00AE210B" w:rsidRDefault="00F01052" w:rsidP="003773A3">
      <w:pPr>
        <w:pStyle w:val="Corpsdetexte"/>
        <w:jc w:val="center"/>
        <w:rPr>
          <w:b/>
          <w:color w:val="0070C0"/>
          <w:sz w:val="10"/>
          <w:szCs w:val="10"/>
        </w:rPr>
      </w:pPr>
    </w:p>
    <w:p w14:paraId="3E81DA75" w14:textId="09CD3EB6" w:rsidR="008B3B84" w:rsidRDefault="008B3B84" w:rsidP="008B3B84">
      <w:pPr>
        <w:pStyle w:val="Corpsdetexte"/>
        <w:jc w:val="center"/>
        <w:rPr>
          <w:b/>
          <w:sz w:val="10"/>
          <w:szCs w:val="10"/>
        </w:rPr>
      </w:pPr>
    </w:p>
    <w:p w14:paraId="16A69073" w14:textId="0DCFF9A6" w:rsidR="00AE210B" w:rsidRPr="008B3B84" w:rsidRDefault="0064134A" w:rsidP="0064134A">
      <w:pPr>
        <w:pStyle w:val="Corpsdetexte"/>
        <w:jc w:val="right"/>
        <w:rPr>
          <w:b/>
          <w:sz w:val="10"/>
          <w:szCs w:val="10"/>
        </w:rPr>
      </w:pPr>
      <w:r>
        <w:rPr>
          <w:b/>
          <w:noProof/>
          <w:sz w:val="10"/>
          <w:szCs w:val="10"/>
        </w:rPr>
        <w:drawing>
          <wp:anchor distT="0" distB="0" distL="114300" distR="114300" simplePos="0" relativeHeight="251658752" behindDoc="0" locked="0" layoutInCell="1" allowOverlap="1" wp14:anchorId="4ED5FE02" wp14:editId="366F2A92">
            <wp:simplePos x="0" y="0"/>
            <wp:positionH relativeFrom="column">
              <wp:posOffset>5146040</wp:posOffset>
            </wp:positionH>
            <wp:positionV relativeFrom="paragraph">
              <wp:posOffset>40640</wp:posOffset>
            </wp:positionV>
            <wp:extent cx="1504950" cy="7073900"/>
            <wp:effectExtent l="0" t="0" r="0" b="0"/>
            <wp:wrapSquare wrapText="bothSides"/>
            <wp:docPr id="836951612" name="Image 1" descr="Une image contenant texte, affiche, illustration, Prospectu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951612" name="Image 1" descr="Une image contenant texte, affiche, illustration, Prospectu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004C5E" w14:textId="759C720B" w:rsidR="008B3B84" w:rsidRPr="00F0788A" w:rsidRDefault="008B3B84" w:rsidP="00F01052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</w:rPr>
      </w:pPr>
    </w:p>
    <w:p w14:paraId="197E7BA8" w14:textId="5ADAB09E" w:rsidR="00FF778B" w:rsidRDefault="008B3B84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  <w:sz w:val="40"/>
          <w:szCs w:val="40"/>
        </w:rPr>
      </w:pPr>
      <w:r w:rsidRPr="00F01052">
        <w:rPr>
          <w:b/>
          <w:bCs/>
          <w:sz w:val="40"/>
          <w:szCs w:val="40"/>
        </w:rPr>
        <w:t>Vous êtes parents et vous résidez</w:t>
      </w:r>
    </w:p>
    <w:p w14:paraId="245A96C7" w14:textId="6E7572A2" w:rsidR="00AF0AE9" w:rsidRDefault="008B3B84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  <w:sz w:val="40"/>
          <w:szCs w:val="40"/>
        </w:rPr>
      </w:pPr>
      <w:proofErr w:type="gramStart"/>
      <w:r w:rsidRPr="00F01052">
        <w:rPr>
          <w:b/>
          <w:bCs/>
          <w:sz w:val="40"/>
          <w:szCs w:val="40"/>
        </w:rPr>
        <w:t>sur</w:t>
      </w:r>
      <w:proofErr w:type="gramEnd"/>
      <w:r w:rsidRPr="00F01052">
        <w:rPr>
          <w:b/>
          <w:bCs/>
          <w:sz w:val="40"/>
          <w:szCs w:val="40"/>
        </w:rPr>
        <w:t xml:space="preserve"> le</w:t>
      </w:r>
      <w:r w:rsidR="00DE5668">
        <w:rPr>
          <w:b/>
          <w:bCs/>
          <w:sz w:val="40"/>
          <w:szCs w:val="40"/>
        </w:rPr>
        <w:t xml:space="preserve"> </w:t>
      </w:r>
      <w:r w:rsidRPr="00F01052">
        <w:rPr>
          <w:b/>
          <w:bCs/>
          <w:sz w:val="40"/>
          <w:szCs w:val="40"/>
        </w:rPr>
        <w:t>territoire de la CCGP</w:t>
      </w:r>
    </w:p>
    <w:p w14:paraId="2ABBA990" w14:textId="77777777" w:rsidR="00F0788A" w:rsidRDefault="00F0788A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  <w:sz w:val="40"/>
          <w:szCs w:val="40"/>
        </w:rPr>
      </w:pPr>
    </w:p>
    <w:p w14:paraId="48843E9D" w14:textId="77777777" w:rsidR="008951DB" w:rsidRPr="00F47A90" w:rsidRDefault="008951DB" w:rsidP="008951DB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color w:val="ED7D31" w:themeColor="accent2"/>
          <w:sz w:val="40"/>
          <w:szCs w:val="40"/>
        </w:rPr>
      </w:pPr>
      <w:r w:rsidRPr="00F47A90">
        <w:rPr>
          <w:b/>
          <w:color w:val="ED7D31" w:themeColor="accent2"/>
          <w:sz w:val="40"/>
          <w:szCs w:val="40"/>
        </w:rPr>
        <w:t>Rdv à l’accueil du Service Education</w:t>
      </w:r>
    </w:p>
    <w:p w14:paraId="1462F87C" w14:textId="50A1D7E3" w:rsidR="008951DB" w:rsidRPr="00F47A90" w:rsidRDefault="008951DB" w:rsidP="008951DB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color w:val="ED7D31" w:themeColor="accent2"/>
          <w:sz w:val="40"/>
          <w:szCs w:val="40"/>
        </w:rPr>
      </w:pPr>
      <w:r w:rsidRPr="00F47A90">
        <w:rPr>
          <w:b/>
          <w:color w:val="ED7D31" w:themeColor="accent2"/>
          <w:sz w:val="40"/>
          <w:szCs w:val="40"/>
        </w:rPr>
        <w:t>Jeunesse Politique de la Ville</w:t>
      </w:r>
    </w:p>
    <w:p w14:paraId="6BE40AE4" w14:textId="77777777" w:rsidR="00F0788A" w:rsidRPr="00F0788A" w:rsidRDefault="00F0788A" w:rsidP="008951DB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color w:val="576D99"/>
        </w:rPr>
      </w:pPr>
    </w:p>
    <w:p w14:paraId="223260A0" w14:textId="7C09CE74" w:rsidR="00FB70A3" w:rsidRPr="00F47A90" w:rsidRDefault="007A51FD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  <w:color w:val="FFC000" w:themeColor="accent4"/>
          <w:sz w:val="50"/>
          <w:szCs w:val="50"/>
        </w:rPr>
      </w:pPr>
      <w:r w:rsidRPr="00F47A90">
        <w:rPr>
          <w:b/>
          <w:bCs/>
          <w:color w:val="FFC000" w:themeColor="accent4"/>
          <w:sz w:val="50"/>
          <w:szCs w:val="50"/>
        </w:rPr>
        <w:t xml:space="preserve">Mercredi </w:t>
      </w:r>
      <w:r w:rsidR="00F47A90" w:rsidRPr="00F47A90">
        <w:rPr>
          <w:b/>
          <w:bCs/>
          <w:color w:val="FFC000" w:themeColor="accent4"/>
          <w:sz w:val="50"/>
          <w:szCs w:val="50"/>
        </w:rPr>
        <w:t>14 juin</w:t>
      </w:r>
    </w:p>
    <w:p w14:paraId="504D65DD" w14:textId="77777777" w:rsidR="00F0788A" w:rsidRPr="00F0788A" w:rsidRDefault="00F0788A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  <w:color w:val="F145AB"/>
        </w:rPr>
      </w:pPr>
    </w:p>
    <w:p w14:paraId="16AB7AED" w14:textId="5A222B15" w:rsidR="00DE5668" w:rsidRDefault="00DE5668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de</w:t>
      </w:r>
      <w:proofErr w:type="gramEnd"/>
      <w:r>
        <w:rPr>
          <w:sz w:val="40"/>
          <w:szCs w:val="40"/>
        </w:rPr>
        <w:t xml:space="preserve"> 8h30 à 12h</w:t>
      </w:r>
      <w:r w:rsidR="008951DB">
        <w:rPr>
          <w:sz w:val="40"/>
          <w:szCs w:val="40"/>
        </w:rPr>
        <w:t xml:space="preserve"> et de 14h à 18h</w:t>
      </w:r>
    </w:p>
    <w:p w14:paraId="6BDB9E2A" w14:textId="77777777" w:rsidR="00F0788A" w:rsidRPr="00F0788A" w:rsidRDefault="00F0788A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i/>
        </w:rPr>
      </w:pPr>
    </w:p>
    <w:p w14:paraId="4B97969D" w14:textId="414C07FA" w:rsidR="008B3B84" w:rsidRPr="00DE5668" w:rsidRDefault="008B3B84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sz w:val="36"/>
          <w:szCs w:val="36"/>
        </w:rPr>
      </w:pPr>
      <w:r w:rsidRPr="00DE5668">
        <w:rPr>
          <w:sz w:val="36"/>
          <w:szCs w:val="36"/>
        </w:rPr>
        <w:t xml:space="preserve">Participation par enfant et par stage : </w:t>
      </w:r>
      <w:r w:rsidR="008951DB">
        <w:rPr>
          <w:sz w:val="36"/>
          <w:szCs w:val="36"/>
        </w:rPr>
        <w:t xml:space="preserve">6 </w:t>
      </w:r>
      <w:r w:rsidR="0045656C" w:rsidRPr="00DE5668">
        <w:rPr>
          <w:sz w:val="36"/>
          <w:szCs w:val="36"/>
        </w:rPr>
        <w:t>€</w:t>
      </w:r>
    </w:p>
    <w:p w14:paraId="1179DE94" w14:textId="77777777" w:rsidR="00DE5668" w:rsidRPr="00F0788A" w:rsidRDefault="00DE5668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i/>
        </w:rPr>
      </w:pPr>
    </w:p>
    <w:p w14:paraId="0B5C8991" w14:textId="77777777" w:rsidR="00DE5668" w:rsidRPr="00DE5668" w:rsidRDefault="00DE5668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sz w:val="36"/>
          <w:szCs w:val="36"/>
        </w:rPr>
      </w:pPr>
      <w:r w:rsidRPr="00DE5668">
        <w:rPr>
          <w:b/>
          <w:sz w:val="36"/>
          <w:szCs w:val="36"/>
        </w:rPr>
        <w:t>Renseignements : 03.81.38.82.46</w:t>
      </w:r>
    </w:p>
    <w:p w14:paraId="7816432F" w14:textId="77777777" w:rsidR="00E5795B" w:rsidRDefault="00E5795B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  <w:i/>
          <w:sz w:val="10"/>
          <w:szCs w:val="10"/>
        </w:rPr>
      </w:pPr>
    </w:p>
    <w:p w14:paraId="091C552B" w14:textId="0AE0C004" w:rsidR="0045656C" w:rsidRDefault="0045656C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  <w:i/>
          <w:sz w:val="40"/>
          <w:szCs w:val="40"/>
        </w:rPr>
      </w:pPr>
      <w:r w:rsidRPr="0045656C">
        <w:rPr>
          <w:b/>
          <w:bCs/>
          <w:i/>
          <w:sz w:val="20"/>
          <w:szCs w:val="20"/>
        </w:rPr>
        <w:t>-----------------------------------------------------------</w:t>
      </w:r>
      <w:r w:rsidR="00E5795B">
        <w:rPr>
          <w:b/>
          <w:bCs/>
          <w:i/>
          <w:sz w:val="20"/>
          <w:szCs w:val="20"/>
        </w:rPr>
        <w:t>---------------</w:t>
      </w:r>
      <w:r w:rsidR="00F0788A">
        <w:rPr>
          <w:b/>
          <w:bCs/>
          <w:i/>
          <w:sz w:val="20"/>
          <w:szCs w:val="20"/>
        </w:rPr>
        <w:t>---------------------------</w:t>
      </w:r>
    </w:p>
    <w:p w14:paraId="4FCDDEFE" w14:textId="77777777" w:rsidR="00F0788A" w:rsidRPr="00F0788A" w:rsidRDefault="00F0788A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</w:rPr>
      </w:pPr>
    </w:p>
    <w:p w14:paraId="1EFC0619" w14:textId="492FF4C4" w:rsidR="00EC5222" w:rsidRDefault="008B3B84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  <w:sz w:val="40"/>
          <w:szCs w:val="40"/>
        </w:rPr>
      </w:pPr>
      <w:r w:rsidRPr="0045656C">
        <w:rPr>
          <w:b/>
          <w:bCs/>
          <w:sz w:val="40"/>
          <w:szCs w:val="40"/>
        </w:rPr>
        <w:t>Pour les résidents hors CCGP</w:t>
      </w:r>
    </w:p>
    <w:p w14:paraId="43E4AF79" w14:textId="77777777" w:rsidR="00F0788A" w:rsidRPr="00F0788A" w:rsidRDefault="00F0788A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</w:rPr>
      </w:pPr>
    </w:p>
    <w:p w14:paraId="4582BEC1" w14:textId="77777777" w:rsidR="00AE210B" w:rsidRPr="00F47A90" w:rsidRDefault="00AE210B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color w:val="ED7D31" w:themeColor="accent2"/>
          <w:sz w:val="40"/>
          <w:szCs w:val="40"/>
        </w:rPr>
      </w:pPr>
      <w:r w:rsidRPr="00F47A90">
        <w:rPr>
          <w:b/>
          <w:color w:val="ED7D31" w:themeColor="accent2"/>
          <w:sz w:val="40"/>
          <w:szCs w:val="40"/>
        </w:rPr>
        <w:t xml:space="preserve">Rdv à </w:t>
      </w:r>
      <w:r w:rsidR="00FA0310" w:rsidRPr="00F47A90">
        <w:rPr>
          <w:b/>
          <w:color w:val="ED7D31" w:themeColor="accent2"/>
          <w:sz w:val="40"/>
          <w:szCs w:val="40"/>
        </w:rPr>
        <w:t>l’accueil du Service Education</w:t>
      </w:r>
    </w:p>
    <w:p w14:paraId="43DCCB81" w14:textId="77777777" w:rsidR="00AE210B" w:rsidRPr="008951DB" w:rsidRDefault="00FA0310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color w:val="576D99"/>
          <w:sz w:val="40"/>
          <w:szCs w:val="40"/>
        </w:rPr>
      </w:pPr>
      <w:r w:rsidRPr="00F47A90">
        <w:rPr>
          <w:b/>
          <w:color w:val="ED7D31" w:themeColor="accent2"/>
          <w:sz w:val="40"/>
          <w:szCs w:val="40"/>
        </w:rPr>
        <w:t>Jeunesse Politique de la Ville</w:t>
      </w:r>
    </w:p>
    <w:p w14:paraId="01263312" w14:textId="77777777" w:rsidR="00F0788A" w:rsidRPr="00F0788A" w:rsidRDefault="00F0788A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  <w:color w:val="F145AB"/>
        </w:rPr>
      </w:pPr>
    </w:p>
    <w:p w14:paraId="7A29581B" w14:textId="1982B93E" w:rsidR="008B3B84" w:rsidRPr="00F47A90" w:rsidRDefault="007A51FD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bCs/>
          <w:color w:val="FFC000" w:themeColor="accent4"/>
          <w:sz w:val="50"/>
          <w:szCs w:val="50"/>
        </w:rPr>
      </w:pPr>
      <w:r w:rsidRPr="00F47A90">
        <w:rPr>
          <w:b/>
          <w:bCs/>
          <w:color w:val="FFC000" w:themeColor="accent4"/>
          <w:sz w:val="50"/>
          <w:szCs w:val="50"/>
        </w:rPr>
        <w:t xml:space="preserve">Mercredi </w:t>
      </w:r>
      <w:r w:rsidR="00F47A90" w:rsidRPr="00F47A90">
        <w:rPr>
          <w:b/>
          <w:bCs/>
          <w:color w:val="FFC000" w:themeColor="accent4"/>
          <w:sz w:val="50"/>
          <w:szCs w:val="50"/>
        </w:rPr>
        <w:t>21 juin</w:t>
      </w:r>
    </w:p>
    <w:p w14:paraId="7D20E530" w14:textId="77777777" w:rsidR="00F0788A" w:rsidRPr="00F0788A" w:rsidRDefault="00F0788A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color w:val="F145AB"/>
        </w:rPr>
      </w:pPr>
    </w:p>
    <w:p w14:paraId="0E60F0D7" w14:textId="77777777" w:rsidR="008B3B84" w:rsidRPr="008B3B84" w:rsidRDefault="0045656C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de</w:t>
      </w:r>
      <w:proofErr w:type="gramEnd"/>
      <w:r>
        <w:rPr>
          <w:sz w:val="40"/>
          <w:szCs w:val="40"/>
        </w:rPr>
        <w:t xml:space="preserve"> 8h30 à 12h </w:t>
      </w:r>
      <w:r w:rsidR="003773A3">
        <w:rPr>
          <w:sz w:val="40"/>
          <w:szCs w:val="40"/>
        </w:rPr>
        <w:t>et de 14h à 18h</w:t>
      </w:r>
    </w:p>
    <w:p w14:paraId="38042433" w14:textId="77777777" w:rsidR="00EC5222" w:rsidRPr="00F0788A" w:rsidRDefault="00EC5222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</w:rPr>
      </w:pPr>
    </w:p>
    <w:p w14:paraId="11ED85EE" w14:textId="66B27845" w:rsidR="008B3B84" w:rsidRDefault="008B3B84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sz w:val="36"/>
          <w:szCs w:val="36"/>
        </w:rPr>
      </w:pPr>
      <w:r w:rsidRPr="00DE5668">
        <w:rPr>
          <w:sz w:val="36"/>
          <w:szCs w:val="36"/>
        </w:rPr>
        <w:t>Participation par enfant et par stage : 1</w:t>
      </w:r>
      <w:r w:rsidR="008951DB">
        <w:rPr>
          <w:sz w:val="36"/>
          <w:szCs w:val="36"/>
        </w:rPr>
        <w:t>2</w:t>
      </w:r>
      <w:r w:rsidRPr="00DE5668">
        <w:rPr>
          <w:sz w:val="36"/>
          <w:szCs w:val="36"/>
        </w:rPr>
        <w:t xml:space="preserve"> €</w:t>
      </w:r>
    </w:p>
    <w:p w14:paraId="6037C749" w14:textId="77777777" w:rsidR="00DE5668" w:rsidRPr="00F0788A" w:rsidRDefault="00DE5668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</w:rPr>
      </w:pPr>
    </w:p>
    <w:p w14:paraId="56E534D4" w14:textId="77777777" w:rsidR="00DE5668" w:rsidRPr="00DE5668" w:rsidRDefault="00DE5668" w:rsidP="00F0788A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  <w:rPr>
          <w:b/>
          <w:sz w:val="36"/>
          <w:szCs w:val="36"/>
        </w:rPr>
      </w:pPr>
      <w:r w:rsidRPr="00DE5668">
        <w:rPr>
          <w:b/>
          <w:sz w:val="36"/>
          <w:szCs w:val="36"/>
        </w:rPr>
        <w:t>Renseignements : 03.81.38.82.46</w:t>
      </w:r>
    </w:p>
    <w:p w14:paraId="322885C7" w14:textId="77777777" w:rsidR="00DE5668" w:rsidRDefault="00DE5668" w:rsidP="00AF0AE9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center"/>
      </w:pPr>
    </w:p>
    <w:sectPr w:rsidR="00DE5668" w:rsidSect="00F01052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8A2F75"/>
    <w:multiLevelType w:val="hybridMultilevel"/>
    <w:tmpl w:val="18106F58"/>
    <w:lvl w:ilvl="0" w:tplc="F2648B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20213">
    <w:abstractNumId w:val="0"/>
  </w:num>
  <w:num w:numId="2" w16cid:durableId="324556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B84"/>
    <w:rsid w:val="00184FD8"/>
    <w:rsid w:val="00191EE6"/>
    <w:rsid w:val="002925A5"/>
    <w:rsid w:val="002A2361"/>
    <w:rsid w:val="003773A3"/>
    <w:rsid w:val="003E7F06"/>
    <w:rsid w:val="0045656C"/>
    <w:rsid w:val="00473AD7"/>
    <w:rsid w:val="005474E0"/>
    <w:rsid w:val="005529C0"/>
    <w:rsid w:val="005D0DD5"/>
    <w:rsid w:val="0064134A"/>
    <w:rsid w:val="007A51FD"/>
    <w:rsid w:val="008050B1"/>
    <w:rsid w:val="00837396"/>
    <w:rsid w:val="0087051B"/>
    <w:rsid w:val="008951DB"/>
    <w:rsid w:val="008B3B84"/>
    <w:rsid w:val="008C4945"/>
    <w:rsid w:val="00955FD1"/>
    <w:rsid w:val="00992A24"/>
    <w:rsid w:val="009C1B6A"/>
    <w:rsid w:val="00AB51E4"/>
    <w:rsid w:val="00AE210B"/>
    <w:rsid w:val="00AF0AE9"/>
    <w:rsid w:val="00B4637A"/>
    <w:rsid w:val="00B57C19"/>
    <w:rsid w:val="00B72758"/>
    <w:rsid w:val="00BB24E3"/>
    <w:rsid w:val="00BE0D0C"/>
    <w:rsid w:val="00CD6EA5"/>
    <w:rsid w:val="00D03AEA"/>
    <w:rsid w:val="00DE5668"/>
    <w:rsid w:val="00E5795B"/>
    <w:rsid w:val="00E95FF1"/>
    <w:rsid w:val="00EC5222"/>
    <w:rsid w:val="00F01052"/>
    <w:rsid w:val="00F0788A"/>
    <w:rsid w:val="00F47A90"/>
    <w:rsid w:val="00F7449F"/>
    <w:rsid w:val="00FA0310"/>
    <w:rsid w:val="00FB70A3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0FE2"/>
  <w15:docId w15:val="{1ED09894-8E8A-40FA-82E5-A8305866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8">
    <w:name w:val="heading 8"/>
    <w:basedOn w:val="Normal"/>
    <w:next w:val="Normal"/>
    <w:link w:val="Titre8Car"/>
    <w:qFormat/>
    <w:rsid w:val="008B3B84"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8B3B84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styleId="Lienhypertexte">
    <w:name w:val="Hyperlink"/>
    <w:rsid w:val="008B3B84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8B3B84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8B3B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B8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B84"/>
    <w:rPr>
      <w:rFonts w:ascii="Segoe UI" w:eastAsia="Times New Roman" w:hAnsi="Segoe UI" w:cs="Segoe UI"/>
      <w:sz w:val="18"/>
      <w:szCs w:val="18"/>
      <w:lang w:eastAsia="ar-SA"/>
    </w:rPr>
  </w:style>
  <w:style w:type="paragraph" w:styleId="Sansinterligne">
    <w:name w:val="No Spacing"/>
    <w:link w:val="SansinterligneCar"/>
    <w:uiPriority w:val="1"/>
    <w:qFormat/>
    <w:rsid w:val="002A236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2361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Celine VERNEREY</cp:lastModifiedBy>
  <cp:revision>24</cp:revision>
  <cp:lastPrinted>2023-06-01T12:28:00Z</cp:lastPrinted>
  <dcterms:created xsi:type="dcterms:W3CDTF">2020-09-23T09:59:00Z</dcterms:created>
  <dcterms:modified xsi:type="dcterms:W3CDTF">2023-06-01T12:28:00Z</dcterms:modified>
</cp:coreProperties>
</file>